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98BA" w14:textId="77777777" w:rsidR="00436DC7" w:rsidRPr="00E671F8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E671F8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1FF8C50E" w14:textId="77777777" w:rsidR="00627E8A" w:rsidRPr="00E671F8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5AC6761" w14:textId="77777777" w:rsidR="00436DC7" w:rsidRPr="00E671F8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6206BE0A" w14:textId="77777777" w:rsidR="000D0EBE" w:rsidRPr="00E671F8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E671F8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7B5829D" w14:textId="77777777" w:rsidR="00436DC7" w:rsidRPr="00E671F8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436E96" w:rsidRPr="00E671F8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496099FA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9FFD69A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</w:t>
      </w:r>
      <w:r w:rsidR="00436E96" w:rsidRPr="00E671F8">
        <w:rPr>
          <w:rFonts w:ascii="Times New Roman" w:hAnsi="Times New Roman" w:cs="Times New Roman"/>
          <w:sz w:val="22"/>
          <w:szCs w:val="22"/>
        </w:rPr>
        <w:t>д</w:t>
      </w:r>
      <w:r w:rsidR="00661AFD" w:rsidRPr="00E671F8">
        <w:rPr>
          <w:rFonts w:ascii="Times New Roman" w:hAnsi="Times New Roman" w:cs="Times New Roman"/>
          <w:sz w:val="22"/>
          <w:szCs w:val="22"/>
        </w:rPr>
        <w:t xml:space="preserve">. </w:t>
      </w:r>
      <w:r w:rsidR="00436E96" w:rsidRPr="00E671F8">
        <w:rPr>
          <w:rFonts w:ascii="Times New Roman" w:hAnsi="Times New Roman" w:cs="Times New Roman"/>
          <w:sz w:val="22"/>
          <w:szCs w:val="22"/>
        </w:rPr>
        <w:t>Минеевка</w:t>
      </w:r>
      <w:r w:rsidR="009145B7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C66437" w:rsidRPr="00E671F8">
        <w:rPr>
          <w:rFonts w:ascii="Times New Roman" w:hAnsi="Times New Roman" w:cs="Times New Roman"/>
          <w:sz w:val="22"/>
          <w:szCs w:val="22"/>
        </w:rPr>
        <w:t xml:space="preserve">    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210931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D4E9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E671F8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9145B7" w:rsidRPr="00E671F8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0D0EBE" w:rsidRPr="00E671F8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E671F8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661AFD" w:rsidRPr="00E671F8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2E2DAB" w:rsidRPr="00E671F8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36E96" w:rsidRPr="00E671F8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2E2DAB" w:rsidRPr="00E671F8">
        <w:rPr>
          <w:rFonts w:ascii="Times New Roman" w:hAnsi="Times New Roman" w:cs="Times New Roman"/>
          <w:b/>
          <w:bCs/>
          <w:sz w:val="22"/>
          <w:szCs w:val="22"/>
        </w:rPr>
        <w:t>0 часов местного времени</w:t>
      </w:r>
    </w:p>
    <w:p w14:paraId="06D89011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D1B7F8B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E671F8">
        <w:rPr>
          <w:rFonts w:ascii="Times New Roman" w:hAnsi="Times New Roman" w:cs="Times New Roman"/>
          <w:sz w:val="22"/>
          <w:szCs w:val="22"/>
        </w:rPr>
        <w:t>Будаев В.И.</w:t>
      </w:r>
    </w:p>
    <w:p w14:paraId="62F8C725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E671F8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E671F8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E671F8">
        <w:rPr>
          <w:rFonts w:ascii="Times New Roman" w:hAnsi="Times New Roman" w:cs="Times New Roman"/>
          <w:sz w:val="22"/>
          <w:szCs w:val="22"/>
        </w:rPr>
        <w:t>В</w:t>
      </w:r>
      <w:r w:rsidR="00C911B2" w:rsidRPr="00E671F8">
        <w:rPr>
          <w:rFonts w:ascii="Times New Roman" w:hAnsi="Times New Roman" w:cs="Times New Roman"/>
          <w:sz w:val="22"/>
          <w:szCs w:val="22"/>
        </w:rPr>
        <w:t>.</w:t>
      </w:r>
    </w:p>
    <w:p w14:paraId="7CFCB380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E671F8">
        <w:rPr>
          <w:rFonts w:ascii="Times New Roman" w:hAnsi="Times New Roman" w:cs="Times New Roman"/>
          <w:sz w:val="22"/>
          <w:szCs w:val="22"/>
        </w:rPr>
        <w:t xml:space="preserve">о </w:t>
      </w:r>
      <w:r w:rsidR="00436E96" w:rsidRPr="00E671F8">
        <w:rPr>
          <w:rFonts w:ascii="Times New Roman" w:hAnsi="Times New Roman" w:cs="Times New Roman"/>
          <w:sz w:val="22"/>
          <w:szCs w:val="22"/>
        </w:rPr>
        <w:t>5</w:t>
      </w:r>
      <w:r w:rsidR="000D0EBE" w:rsidRPr="00E671F8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057F2645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79EBE6C6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Pr="00E671F8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6A014598" w14:textId="77777777" w:rsidR="00436DC7" w:rsidRPr="00E671F8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E671F8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E671F8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E671F8">
        <w:rPr>
          <w:rFonts w:ascii="Times New Roman" w:hAnsi="Times New Roman" w:cs="Times New Roman"/>
          <w:sz w:val="22"/>
          <w:szCs w:val="22"/>
        </w:rPr>
        <w:t>а</w:t>
      </w:r>
      <w:r w:rsidR="000D0EBE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E671F8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4DD7C83C" w14:textId="77777777" w:rsidR="000D0EBE" w:rsidRPr="00E671F8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E671F8">
        <w:rPr>
          <w:rFonts w:ascii="Times New Roman" w:hAnsi="Times New Roman" w:cs="Times New Roman"/>
          <w:sz w:val="22"/>
          <w:szCs w:val="22"/>
        </w:rPr>
        <w:t>)</w:t>
      </w:r>
    </w:p>
    <w:p w14:paraId="6A2994D7" w14:textId="77777777" w:rsidR="0093775E" w:rsidRPr="00E671F8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3FDD49" w14:textId="77777777" w:rsidR="00436DC7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251929EA" w14:textId="77777777" w:rsidR="005A04C3" w:rsidRPr="00E671F8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E671F8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E671F8">
        <w:rPr>
          <w:rFonts w:ascii="Times New Roman" w:hAnsi="Times New Roman" w:cs="Times New Roman"/>
          <w:sz w:val="22"/>
          <w:szCs w:val="22"/>
        </w:rPr>
        <w:t>№</w:t>
      </w:r>
      <w:r w:rsidR="00340107" w:rsidRPr="00E671F8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E671F8">
        <w:rPr>
          <w:rFonts w:ascii="Times New Roman" w:hAnsi="Times New Roman" w:cs="Times New Roman"/>
          <w:sz w:val="22"/>
          <w:szCs w:val="22"/>
        </w:rPr>
        <w:t>4</w:t>
      </w:r>
      <w:r w:rsidR="00340107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Pr="00E671F8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E671F8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E671F8">
        <w:rPr>
          <w:rFonts w:ascii="Times New Roman" w:hAnsi="Times New Roman" w:cs="Times New Roman"/>
          <w:sz w:val="22"/>
          <w:szCs w:val="22"/>
        </w:rPr>
        <w:t>.</w:t>
      </w:r>
    </w:p>
    <w:p w14:paraId="5169BB2A" w14:textId="77777777" w:rsidR="00A725A7" w:rsidRPr="00E671F8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E671F8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603E2D32" w14:textId="77777777" w:rsidR="005A04C3" w:rsidRPr="00E671F8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</w:r>
      <w:r w:rsidR="009B628D" w:rsidRPr="00E671F8">
        <w:rPr>
          <w:rFonts w:ascii="Times New Roman" w:hAnsi="Times New Roman" w:cs="Times New Roman"/>
          <w:sz w:val="22"/>
          <w:szCs w:val="22"/>
        </w:rPr>
        <w:t>П</w:t>
      </w:r>
      <w:r w:rsidRPr="00E671F8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E671F8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E671F8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E671F8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E671F8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E671F8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E671F8">
          <w:rPr>
            <w:rStyle w:val="a5"/>
            <w:rFonts w:ascii="Times New Roman" w:hAnsi="Times New Roman"/>
            <w:sz w:val="22"/>
            <w:szCs w:val="22"/>
          </w:rPr>
          <w:t>.</w:t>
        </w:r>
        <w:r w:rsidRPr="00E671F8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E671F8">
          <w:rPr>
            <w:rStyle w:val="a5"/>
            <w:rFonts w:ascii="Times New Roman" w:hAnsi="Times New Roman"/>
            <w:sz w:val="22"/>
            <w:szCs w:val="22"/>
          </w:rPr>
          <w:t>.</w:t>
        </w:r>
        <w:r w:rsidRPr="00E671F8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E671F8">
        <w:rPr>
          <w:sz w:val="22"/>
          <w:szCs w:val="22"/>
        </w:rPr>
        <w:t>.</w:t>
      </w:r>
      <w:r w:rsidRPr="00E671F8">
        <w:rPr>
          <w:rFonts w:ascii="Times New Roman" w:hAnsi="Times New Roman" w:cs="Times New Roman"/>
          <w:sz w:val="22"/>
          <w:szCs w:val="22"/>
        </w:rPr>
        <w:tab/>
      </w:r>
    </w:p>
    <w:p w14:paraId="4C58C96E" w14:textId="77777777" w:rsidR="00340107" w:rsidRPr="00E671F8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</w:r>
      <w:r w:rsidR="009B628D" w:rsidRPr="00E671F8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E671F8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E671F8">
        <w:rPr>
          <w:rFonts w:ascii="Times New Roman" w:hAnsi="Times New Roman" w:cs="Times New Roman"/>
          <w:sz w:val="22"/>
          <w:szCs w:val="22"/>
        </w:rPr>
        <w:t>ым</w:t>
      </w:r>
      <w:r w:rsidR="005A04C3" w:rsidRPr="00E671F8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E671F8">
        <w:rPr>
          <w:rFonts w:ascii="Times New Roman" w:hAnsi="Times New Roman" w:cs="Times New Roman"/>
          <w:sz w:val="22"/>
          <w:szCs w:val="22"/>
        </w:rPr>
        <w:t>ом</w:t>
      </w:r>
      <w:r w:rsidR="005A04C3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AE2641" w:rsidRPr="00E671F8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E671F8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E671F8">
        <w:rPr>
          <w:rFonts w:ascii="Times New Roman" w:hAnsi="Times New Roman" w:cs="Times New Roman"/>
          <w:sz w:val="22"/>
          <w:szCs w:val="22"/>
        </w:rPr>
        <w:t xml:space="preserve">в </w:t>
      </w:r>
      <w:r w:rsidRPr="00E671F8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E671F8">
        <w:rPr>
          <w:rFonts w:ascii="Times New Roman" w:hAnsi="Times New Roman" w:cs="Times New Roman"/>
          <w:sz w:val="22"/>
          <w:szCs w:val="22"/>
        </w:rPr>
        <w:t xml:space="preserve"> в </w:t>
      </w:r>
      <w:r w:rsidRPr="00E671F8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E671F8">
        <w:rPr>
          <w:rFonts w:ascii="Times New Roman" w:hAnsi="Times New Roman" w:cs="Times New Roman"/>
          <w:sz w:val="22"/>
          <w:szCs w:val="22"/>
        </w:rPr>
        <w:t>направлены</w:t>
      </w:r>
      <w:r w:rsidRPr="00E671F8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E671F8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E671F8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E671F8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E671F8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Pr="00E671F8">
        <w:rPr>
          <w:rFonts w:ascii="Times New Roman" w:hAnsi="Times New Roman" w:cs="Times New Roman"/>
          <w:sz w:val="22"/>
          <w:szCs w:val="22"/>
        </w:rPr>
        <w:tab/>
      </w:r>
      <w:r w:rsidR="00340107" w:rsidRPr="00E671F8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05345AE1" w14:textId="77777777" w:rsidR="005A04C3" w:rsidRPr="00E671F8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</w:r>
      <w:r w:rsidR="00627E8A" w:rsidRPr="00E671F8">
        <w:rPr>
          <w:rFonts w:ascii="Times New Roman" w:hAnsi="Times New Roman" w:cs="Times New Roman"/>
          <w:sz w:val="22"/>
          <w:szCs w:val="22"/>
        </w:rPr>
        <w:t>П</w:t>
      </w:r>
      <w:r w:rsidRPr="00E671F8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E671F8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E671F8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E671F8">
        <w:rPr>
          <w:rFonts w:ascii="Times New Roman" w:hAnsi="Times New Roman" w:cs="Times New Roman"/>
          <w:sz w:val="22"/>
          <w:szCs w:val="22"/>
        </w:rPr>
        <w:t>.</w:t>
      </w:r>
      <w:r w:rsidR="00F214BD" w:rsidRPr="00E671F8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E671F8">
        <w:rPr>
          <w:rFonts w:ascii="Times New Roman" w:hAnsi="Times New Roman" w:cs="Times New Roman"/>
          <w:sz w:val="22"/>
          <w:szCs w:val="22"/>
        </w:rPr>
        <w:t>.</w:t>
      </w:r>
      <w:r w:rsidR="00F214BD" w:rsidRPr="00E671F8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Pr="00E671F8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E671F8">
        <w:rPr>
          <w:rFonts w:ascii="Times New Roman" w:hAnsi="Times New Roman" w:cs="Times New Roman"/>
          <w:sz w:val="22"/>
          <w:szCs w:val="22"/>
        </w:rPr>
        <w:t xml:space="preserve"> и </w:t>
      </w:r>
      <w:r w:rsidRPr="00E671F8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448F1C04" w14:textId="77777777" w:rsidR="00340107" w:rsidRPr="00E671F8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>,</w:t>
      </w:r>
      <w:r w:rsidR="00F214BD" w:rsidRPr="00E671F8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E671F8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E671F8">
        <w:rPr>
          <w:rFonts w:ascii="Times New Roman" w:hAnsi="Times New Roman" w:cs="Times New Roman"/>
          <w:sz w:val="22"/>
          <w:szCs w:val="22"/>
        </w:rPr>
        <w:t>Ч</w:t>
      </w:r>
      <w:r w:rsidRPr="00E671F8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E671F8">
        <w:rPr>
          <w:rFonts w:ascii="Times New Roman" w:hAnsi="Times New Roman" w:cs="Times New Roman"/>
          <w:sz w:val="22"/>
          <w:szCs w:val="22"/>
        </w:rPr>
        <w:t>15</w:t>
      </w:r>
      <w:r w:rsidRPr="00E671F8">
        <w:rPr>
          <w:rFonts w:ascii="Times New Roman" w:hAnsi="Times New Roman" w:cs="Times New Roman"/>
          <w:sz w:val="22"/>
          <w:szCs w:val="22"/>
        </w:rPr>
        <w:t>.1</w:t>
      </w:r>
      <w:r w:rsidR="009B628D" w:rsidRPr="00E671F8">
        <w:rPr>
          <w:rFonts w:ascii="Times New Roman" w:hAnsi="Times New Roman" w:cs="Times New Roman"/>
          <w:sz w:val="22"/>
          <w:szCs w:val="22"/>
        </w:rPr>
        <w:t>2</w:t>
      </w:r>
      <w:r w:rsidRPr="00E671F8">
        <w:rPr>
          <w:rFonts w:ascii="Times New Roman" w:hAnsi="Times New Roman" w:cs="Times New Roman"/>
          <w:sz w:val="22"/>
          <w:szCs w:val="22"/>
        </w:rPr>
        <w:t>.2012</w:t>
      </w:r>
      <w:r w:rsidR="009B628D" w:rsidRPr="00E671F8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E671F8">
        <w:rPr>
          <w:rFonts w:ascii="Times New Roman" w:hAnsi="Times New Roman" w:cs="Times New Roman"/>
          <w:sz w:val="22"/>
          <w:szCs w:val="22"/>
        </w:rPr>
        <w:t>.</w:t>
      </w:r>
    </w:p>
    <w:p w14:paraId="41329AB9" w14:textId="77777777" w:rsidR="00612AF8" w:rsidRPr="00E671F8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E671F8">
        <w:rPr>
          <w:rFonts w:ascii="Times New Roman" w:hAnsi="Times New Roman" w:cs="Times New Roman"/>
          <w:sz w:val="22"/>
          <w:szCs w:val="22"/>
        </w:rPr>
        <w:t>и</w:t>
      </w:r>
      <w:r w:rsidRPr="00E671F8">
        <w:rPr>
          <w:rFonts w:ascii="Times New Roman" w:hAnsi="Times New Roman" w:cs="Times New Roman"/>
          <w:sz w:val="22"/>
          <w:szCs w:val="22"/>
        </w:rPr>
        <w:t>ли.</w:t>
      </w:r>
    </w:p>
    <w:p w14:paraId="4D6679CE" w14:textId="77777777" w:rsidR="00627E8A" w:rsidRPr="00E671F8" w:rsidRDefault="00612AF8" w:rsidP="00627E8A">
      <w:pPr>
        <w:jc w:val="both"/>
        <w:rPr>
          <w:sz w:val="22"/>
          <w:szCs w:val="22"/>
        </w:rPr>
      </w:pPr>
      <w:r w:rsidRPr="00E671F8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E671F8">
        <w:rPr>
          <w:sz w:val="22"/>
          <w:szCs w:val="22"/>
        </w:rPr>
        <w:t>Правил землепользования и застройки</w:t>
      </w:r>
      <w:r w:rsidR="00627E8A" w:rsidRPr="00E671F8">
        <w:rPr>
          <w:sz w:val="22"/>
          <w:szCs w:val="22"/>
        </w:rPr>
        <w:t xml:space="preserve"> и выставил необходимые документы для обозрения на стенде.</w:t>
      </w:r>
    </w:p>
    <w:p w14:paraId="6F5BC26D" w14:textId="77777777" w:rsidR="00AE2641" w:rsidRPr="00E671F8" w:rsidRDefault="007B7316" w:rsidP="00AE2641">
      <w:pPr>
        <w:jc w:val="both"/>
        <w:rPr>
          <w:sz w:val="22"/>
          <w:szCs w:val="22"/>
        </w:rPr>
      </w:pPr>
      <w:r w:rsidRPr="00E671F8">
        <w:rPr>
          <w:sz w:val="22"/>
          <w:szCs w:val="22"/>
        </w:rPr>
        <w:tab/>
      </w:r>
      <w:r w:rsidR="009B628D" w:rsidRPr="00E671F8">
        <w:rPr>
          <w:sz w:val="22"/>
          <w:szCs w:val="22"/>
        </w:rPr>
        <w:t>Правила землепользования и застройки</w:t>
      </w:r>
      <w:r w:rsidR="00612AF8" w:rsidRPr="00E671F8">
        <w:rPr>
          <w:sz w:val="22"/>
          <w:szCs w:val="22"/>
        </w:rPr>
        <w:t xml:space="preserve"> разработан</w:t>
      </w:r>
      <w:r w:rsidR="009B628D" w:rsidRPr="00E671F8">
        <w:rPr>
          <w:sz w:val="22"/>
          <w:szCs w:val="22"/>
        </w:rPr>
        <w:t xml:space="preserve">ы </w:t>
      </w:r>
      <w:r w:rsidR="00612AF8" w:rsidRPr="00E671F8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AE2641" w:rsidRPr="00E671F8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2E3ED3B3" w14:textId="77777777" w:rsidR="008D4E97" w:rsidRPr="00E671F8" w:rsidRDefault="00612AF8" w:rsidP="00B347C2">
      <w:pPr>
        <w:jc w:val="both"/>
        <w:rPr>
          <w:sz w:val="22"/>
          <w:szCs w:val="22"/>
        </w:rPr>
      </w:pPr>
      <w:r w:rsidRPr="00E671F8">
        <w:rPr>
          <w:sz w:val="22"/>
          <w:szCs w:val="22"/>
        </w:rPr>
        <w:tab/>
      </w:r>
      <w:r w:rsidR="002E2DAB" w:rsidRPr="00E671F8">
        <w:rPr>
          <w:sz w:val="22"/>
          <w:szCs w:val="22"/>
        </w:rPr>
        <w:t xml:space="preserve">Создание </w:t>
      </w:r>
      <w:r w:rsidR="007C2BE7" w:rsidRPr="00E671F8">
        <w:rPr>
          <w:sz w:val="22"/>
          <w:szCs w:val="22"/>
        </w:rPr>
        <w:t>Правил землепользования и застройки</w:t>
      </w:r>
      <w:r w:rsidR="002E2DAB" w:rsidRPr="00E671F8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3B4C367F" w14:textId="77777777" w:rsidR="00436DC7" w:rsidRPr="00E671F8" w:rsidRDefault="008D4E97" w:rsidP="00F214BD">
      <w:pPr>
        <w:jc w:val="both"/>
        <w:rPr>
          <w:sz w:val="22"/>
          <w:szCs w:val="22"/>
        </w:rPr>
      </w:pPr>
      <w:r w:rsidRPr="00E671F8">
        <w:rPr>
          <w:sz w:val="22"/>
          <w:szCs w:val="22"/>
        </w:rPr>
        <w:tab/>
      </w:r>
      <w:r w:rsidR="002E2DAB" w:rsidRPr="00E671F8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75D37003" w14:textId="77777777" w:rsidR="00627E8A" w:rsidRPr="00E671F8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71F8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4B7D270A" w14:textId="77777777" w:rsidR="007C2BE7" w:rsidRPr="00E671F8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B4F7F87" w14:textId="77777777" w:rsidR="00B4212E" w:rsidRPr="00E671F8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E671F8">
        <w:rPr>
          <w:rFonts w:ascii="Times New Roman" w:hAnsi="Times New Roman" w:cs="Times New Roman"/>
          <w:sz w:val="22"/>
          <w:szCs w:val="22"/>
        </w:rPr>
        <w:t xml:space="preserve">    </w:t>
      </w:r>
      <w:r w:rsidR="00F214BD" w:rsidRPr="00E671F8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E671F8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E671F8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53DC302A" w14:textId="77777777" w:rsidR="00B4212E" w:rsidRPr="00E671F8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1309818" w14:textId="77777777" w:rsidR="00436DC7" w:rsidRPr="00E671F8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E671F8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436E96" w:rsidRPr="00E671F8">
        <w:rPr>
          <w:rFonts w:ascii="Times New Roman" w:hAnsi="Times New Roman" w:cs="Times New Roman"/>
          <w:sz w:val="22"/>
          <w:szCs w:val="22"/>
        </w:rPr>
        <w:t>5</w:t>
      </w:r>
      <w:r w:rsidR="00627E8A" w:rsidRPr="00E671F8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E671F8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E671F8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0047AC96" w14:textId="77777777" w:rsidR="00436DC7" w:rsidRPr="00E671F8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58B49E21" w14:textId="77777777" w:rsidR="00436DC7" w:rsidRPr="00E671F8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E671F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E671F8">
        <w:rPr>
          <w:rFonts w:ascii="Times New Roman" w:hAnsi="Times New Roman" w:cs="Times New Roman"/>
          <w:sz w:val="22"/>
          <w:szCs w:val="22"/>
        </w:rPr>
        <w:t>Будаев В.И.</w:t>
      </w:r>
    </w:p>
    <w:p w14:paraId="24233534" w14:textId="77777777" w:rsidR="007C2BE7" w:rsidRPr="00E671F8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5BCCC40" w14:textId="77777777" w:rsidR="007C2BE7" w:rsidRPr="00E671F8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6F4B493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54C05906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2240B0D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6BC8E3B0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E671F8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14D3BB6B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19C9C1AE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71F8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6C17E076" w14:textId="77777777" w:rsidR="00DE60DA" w:rsidRPr="00E671F8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0B0E2B" w14:textId="77777777" w:rsidR="00DE60DA" w:rsidRPr="00E671F8" w:rsidRDefault="00436E9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>д</w:t>
      </w:r>
      <w:r w:rsidR="000044CA" w:rsidRPr="00E671F8">
        <w:rPr>
          <w:rFonts w:ascii="Times New Roman" w:hAnsi="Times New Roman" w:cs="Times New Roman"/>
          <w:sz w:val="22"/>
          <w:szCs w:val="22"/>
        </w:rPr>
        <w:t xml:space="preserve">. </w:t>
      </w:r>
      <w:r w:rsidRPr="00E671F8">
        <w:rPr>
          <w:rFonts w:ascii="Times New Roman" w:hAnsi="Times New Roman" w:cs="Times New Roman"/>
          <w:sz w:val="22"/>
          <w:szCs w:val="22"/>
        </w:rPr>
        <w:t>Минеевка</w:t>
      </w:r>
      <w:r w:rsidR="00DE60DA" w:rsidRPr="00E671F8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</w:r>
      <w:r w:rsidR="00C66437" w:rsidRPr="00E671F8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</w:r>
      <w:r w:rsidR="007C2BE7" w:rsidRPr="00E671F8">
        <w:rPr>
          <w:rFonts w:ascii="Times New Roman" w:hAnsi="Times New Roman" w:cs="Times New Roman"/>
          <w:sz w:val="22"/>
          <w:szCs w:val="22"/>
        </w:rPr>
        <w:tab/>
        <w:t>2</w:t>
      </w:r>
      <w:r w:rsidR="009145B7" w:rsidRPr="00E671F8">
        <w:rPr>
          <w:rFonts w:ascii="Times New Roman" w:hAnsi="Times New Roman" w:cs="Times New Roman"/>
          <w:sz w:val="22"/>
          <w:szCs w:val="22"/>
        </w:rPr>
        <w:t>6</w:t>
      </w:r>
      <w:r w:rsidR="007C2BE7" w:rsidRPr="00E671F8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E671F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222B78D7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8C79543" w14:textId="77777777" w:rsidR="00DE60DA" w:rsidRPr="00E671F8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E671F8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436E96" w:rsidRPr="00E671F8">
        <w:rPr>
          <w:rFonts w:ascii="Times New Roman" w:hAnsi="Times New Roman" w:cs="Times New Roman"/>
          <w:sz w:val="22"/>
          <w:szCs w:val="22"/>
        </w:rPr>
        <w:t>д</w:t>
      </w:r>
      <w:r w:rsidR="000044CA" w:rsidRPr="00E671F8">
        <w:rPr>
          <w:rFonts w:ascii="Times New Roman" w:hAnsi="Times New Roman" w:cs="Times New Roman"/>
          <w:sz w:val="22"/>
          <w:szCs w:val="22"/>
        </w:rPr>
        <w:t>.</w:t>
      </w:r>
      <w:r w:rsidR="00210931"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436E96" w:rsidRPr="00E671F8">
        <w:rPr>
          <w:rFonts w:ascii="Times New Roman" w:hAnsi="Times New Roman" w:cs="Times New Roman"/>
          <w:sz w:val="22"/>
          <w:szCs w:val="22"/>
        </w:rPr>
        <w:t>Минеевка</w:t>
      </w:r>
      <w:r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E671F8">
        <w:rPr>
          <w:rFonts w:ascii="Times New Roman" w:hAnsi="Times New Roman" w:cs="Times New Roman"/>
          <w:sz w:val="22"/>
          <w:szCs w:val="22"/>
        </w:rPr>
        <w:t>2</w:t>
      </w:r>
      <w:r w:rsidR="009145B7" w:rsidRPr="00E671F8">
        <w:rPr>
          <w:rFonts w:ascii="Times New Roman" w:hAnsi="Times New Roman" w:cs="Times New Roman"/>
          <w:sz w:val="22"/>
          <w:szCs w:val="22"/>
        </w:rPr>
        <w:t>6</w:t>
      </w:r>
      <w:r w:rsidRPr="00E671F8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E671F8">
        <w:rPr>
          <w:rFonts w:ascii="Times New Roman" w:hAnsi="Times New Roman" w:cs="Times New Roman"/>
          <w:sz w:val="22"/>
          <w:szCs w:val="22"/>
        </w:rPr>
        <w:t>1</w:t>
      </w:r>
      <w:r w:rsidR="00661AFD" w:rsidRPr="00E671F8">
        <w:rPr>
          <w:rFonts w:ascii="Times New Roman" w:hAnsi="Times New Roman" w:cs="Times New Roman"/>
          <w:sz w:val="22"/>
          <w:szCs w:val="22"/>
        </w:rPr>
        <w:t>9</w:t>
      </w:r>
      <w:r w:rsidR="00436E96" w:rsidRPr="00E671F8">
        <w:rPr>
          <w:rFonts w:ascii="Times New Roman" w:hAnsi="Times New Roman" w:cs="Times New Roman"/>
          <w:sz w:val="22"/>
          <w:szCs w:val="22"/>
        </w:rPr>
        <w:t>:3</w:t>
      </w:r>
      <w:r w:rsidR="007C2BE7" w:rsidRPr="00E671F8">
        <w:rPr>
          <w:rFonts w:ascii="Times New Roman" w:hAnsi="Times New Roman" w:cs="Times New Roman"/>
          <w:sz w:val="22"/>
          <w:szCs w:val="22"/>
        </w:rPr>
        <w:t xml:space="preserve">0 часов приняло участие </w:t>
      </w:r>
      <w:r w:rsidR="00436E96" w:rsidRPr="00E671F8">
        <w:rPr>
          <w:rFonts w:ascii="Times New Roman" w:hAnsi="Times New Roman" w:cs="Times New Roman"/>
          <w:sz w:val="22"/>
          <w:szCs w:val="22"/>
        </w:rPr>
        <w:t>5</w:t>
      </w:r>
      <w:r w:rsidRPr="00E671F8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1BB61E48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4B47C36" w14:textId="77777777" w:rsidR="007B7316" w:rsidRPr="00E671F8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E671F8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0B0DE51C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F1B0D35" w14:textId="77777777" w:rsidR="007B7316" w:rsidRPr="00E671F8" w:rsidRDefault="007B7316" w:rsidP="00436E9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Одобрить проект </w:t>
      </w:r>
      <w:r w:rsidR="007C2BE7" w:rsidRPr="00E671F8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E671F8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3BD68046" w14:textId="77777777" w:rsidR="007C2BE7" w:rsidRPr="00E671F8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F03C4FD" w14:textId="77777777" w:rsidR="00DE60DA" w:rsidRPr="00E671F8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E671F8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EA8E34B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 xml:space="preserve">«за»- </w:t>
      </w:r>
      <w:r w:rsidR="00436E96" w:rsidRPr="00E671F8">
        <w:rPr>
          <w:rFonts w:ascii="Times New Roman" w:hAnsi="Times New Roman" w:cs="Times New Roman"/>
          <w:sz w:val="22"/>
          <w:szCs w:val="22"/>
        </w:rPr>
        <w:t>5</w:t>
      </w:r>
      <w:r w:rsidRPr="00E671F8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702495BA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690E679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FE68AFF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0A6F26B7" w14:textId="77777777" w:rsidR="007B7316" w:rsidRPr="00E671F8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671F8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E671F8" w:rsidSect="00E671F8">
      <w:pgSz w:w="11906" w:h="16838" w:code="9"/>
      <w:pgMar w:top="567" w:right="707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890502"/>
    <w:multiLevelType w:val="hybridMultilevel"/>
    <w:tmpl w:val="3C42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D0EBE"/>
    <w:rsid w:val="001003D4"/>
    <w:rsid w:val="001256B0"/>
    <w:rsid w:val="00177C6B"/>
    <w:rsid w:val="001A5EF9"/>
    <w:rsid w:val="00210931"/>
    <w:rsid w:val="00232D4B"/>
    <w:rsid w:val="00233C78"/>
    <w:rsid w:val="00281A47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B5FBA"/>
    <w:rsid w:val="003C792F"/>
    <w:rsid w:val="00424AC1"/>
    <w:rsid w:val="00432FF1"/>
    <w:rsid w:val="00436DC7"/>
    <w:rsid w:val="00436E96"/>
    <w:rsid w:val="00477121"/>
    <w:rsid w:val="00482F27"/>
    <w:rsid w:val="005A04C3"/>
    <w:rsid w:val="005E6983"/>
    <w:rsid w:val="00612AF8"/>
    <w:rsid w:val="00620231"/>
    <w:rsid w:val="00627E8A"/>
    <w:rsid w:val="00661AFD"/>
    <w:rsid w:val="00674BD2"/>
    <w:rsid w:val="00690057"/>
    <w:rsid w:val="006A1BE3"/>
    <w:rsid w:val="006C283C"/>
    <w:rsid w:val="0071031A"/>
    <w:rsid w:val="00737649"/>
    <w:rsid w:val="00756EF1"/>
    <w:rsid w:val="007B7316"/>
    <w:rsid w:val="007C2BE7"/>
    <w:rsid w:val="008D4E97"/>
    <w:rsid w:val="009145B7"/>
    <w:rsid w:val="0093775E"/>
    <w:rsid w:val="009B628D"/>
    <w:rsid w:val="00A72348"/>
    <w:rsid w:val="00A725A7"/>
    <w:rsid w:val="00A93DBD"/>
    <w:rsid w:val="00AD00C9"/>
    <w:rsid w:val="00AE1C08"/>
    <w:rsid w:val="00AE2641"/>
    <w:rsid w:val="00AE6375"/>
    <w:rsid w:val="00B347C2"/>
    <w:rsid w:val="00B4212E"/>
    <w:rsid w:val="00C010D9"/>
    <w:rsid w:val="00C12B09"/>
    <w:rsid w:val="00C627E3"/>
    <w:rsid w:val="00C654A6"/>
    <w:rsid w:val="00C66437"/>
    <w:rsid w:val="00C911B2"/>
    <w:rsid w:val="00CC2BFE"/>
    <w:rsid w:val="00CF12F7"/>
    <w:rsid w:val="00D015CD"/>
    <w:rsid w:val="00D54456"/>
    <w:rsid w:val="00D6533D"/>
    <w:rsid w:val="00DE31E4"/>
    <w:rsid w:val="00DE60DA"/>
    <w:rsid w:val="00E151E7"/>
    <w:rsid w:val="00E671F8"/>
    <w:rsid w:val="00F214BD"/>
    <w:rsid w:val="00F7445A"/>
    <w:rsid w:val="00F7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E4FD5"/>
  <w14:defaultImageDpi w14:val="0"/>
  <w15:docId w15:val="{6B1B4F4D-07A5-4992-A815-161F0DC2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4165</Characters>
  <Application>Microsoft Office Word</Application>
  <DocSecurity>0</DocSecurity>
  <Lines>34</Lines>
  <Paragraphs>9</Paragraphs>
  <ScaleCrop>false</ScaleCrop>
  <Company>poselenie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2015-05-15T10:30:00Z</cp:lastPrinted>
  <dcterms:created xsi:type="dcterms:W3CDTF">2024-07-03T06:02:00Z</dcterms:created>
  <dcterms:modified xsi:type="dcterms:W3CDTF">2024-07-03T06:02:00Z</dcterms:modified>
</cp:coreProperties>
</file>